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B7F7" w14:textId="77777777" w:rsidR="00A13EAD" w:rsidRPr="00A13EAD" w:rsidRDefault="00A13EAD" w:rsidP="005A5F17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MT"/>
          <w:bCs/>
          <w:sz w:val="24"/>
          <w:szCs w:val="24"/>
        </w:rPr>
      </w:pPr>
      <w:r w:rsidRPr="00A13EAD">
        <w:rPr>
          <w:rFonts w:cs="TimesNewRomanPS-BoldMT"/>
          <w:bCs/>
          <w:sz w:val="24"/>
          <w:szCs w:val="24"/>
        </w:rPr>
        <w:t>Miedzichowo, dnia…………………………….</w:t>
      </w:r>
    </w:p>
    <w:p w14:paraId="28624E28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5E5D1CB0" w14:textId="77777777" w:rsidR="00A13EAD" w:rsidRDefault="00A13EAD" w:rsidP="005A5F1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352262B5" w14:textId="77777777" w:rsidR="00A13EAD" w:rsidRDefault="00A13EAD" w:rsidP="00A13EAD">
      <w:pPr>
        <w:tabs>
          <w:tab w:val="left" w:pos="5235"/>
        </w:tabs>
        <w:autoSpaceDE w:val="0"/>
        <w:autoSpaceDN w:val="0"/>
        <w:adjustRightInd w:val="0"/>
        <w:spacing w:after="0" w:line="240" w:lineRule="auto"/>
        <w:ind w:left="5235"/>
        <w:rPr>
          <w:rFonts w:cs="TimesNewRomanPS-BoldMT"/>
          <w:b/>
          <w:bCs/>
          <w:sz w:val="24"/>
          <w:szCs w:val="24"/>
        </w:rPr>
      </w:pPr>
      <w:r>
        <w:rPr>
          <w:rFonts w:cs="TimesNewRomanPS-BoldMT"/>
          <w:b/>
          <w:bCs/>
          <w:sz w:val="24"/>
          <w:szCs w:val="24"/>
        </w:rPr>
        <w:t xml:space="preserve">DO WÓJTA </w:t>
      </w:r>
      <w:r>
        <w:rPr>
          <w:rFonts w:cs="TimesNewRomanPS-BoldMT"/>
          <w:b/>
          <w:bCs/>
          <w:sz w:val="24"/>
          <w:szCs w:val="24"/>
        </w:rPr>
        <w:br/>
        <w:t>GMINY MIEDZICHOWO</w:t>
      </w:r>
    </w:p>
    <w:p w14:paraId="03317A45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1C2C6B9B" w14:textId="77777777" w:rsidR="00A13EAD" w:rsidRDefault="00A13EAD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14:paraId="6F28D82C" w14:textId="77777777" w:rsidR="00822A46" w:rsidRPr="0050342F" w:rsidRDefault="00822A46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0342F">
        <w:rPr>
          <w:rFonts w:cs="TimesNewRomanPS-BoldMT"/>
          <w:b/>
          <w:bCs/>
          <w:sz w:val="24"/>
          <w:szCs w:val="24"/>
        </w:rPr>
        <w:t>W N I O S E K</w:t>
      </w:r>
    </w:p>
    <w:p w14:paraId="0CFA100A" w14:textId="77777777" w:rsidR="00822A46" w:rsidRPr="0050342F" w:rsidRDefault="00822A46" w:rsidP="0069608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0342F">
        <w:rPr>
          <w:rFonts w:cs="TimesNewRomanPS-BoldMT"/>
          <w:b/>
          <w:bCs/>
          <w:sz w:val="24"/>
          <w:szCs w:val="24"/>
        </w:rPr>
        <w:t>o wydanie zezwolenia na sprzedaż napojów alkoholowych</w:t>
      </w:r>
    </w:p>
    <w:p w14:paraId="70461371" w14:textId="77777777" w:rsidR="0050342F" w:rsidRPr="0050342F" w:rsidRDefault="0050342F" w:rsidP="0050342F">
      <w:pPr>
        <w:spacing w:after="0" w:line="240" w:lineRule="auto"/>
        <w:rPr>
          <w:rFonts w:cs="TimesNewRomanPSMT"/>
          <w:sz w:val="24"/>
          <w:szCs w:val="24"/>
        </w:rPr>
      </w:pPr>
    </w:p>
    <w:p w14:paraId="4B64BEA6" w14:textId="77777777" w:rsidR="0050342F" w:rsidRPr="00553E01" w:rsidRDefault="0050342F" w:rsidP="0050342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53E01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Pr="0050342F">
        <w:rPr>
          <w:rFonts w:eastAsia="Times New Roman" w:cs="Times New Roman"/>
          <w:sz w:val="36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b/>
          <w:sz w:val="24"/>
          <w:szCs w:val="24"/>
          <w:lang w:eastAsia="pl-PL"/>
        </w:rPr>
        <w:t>Detal</w:t>
      </w:r>
      <w:r w:rsidRPr="0050342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50342F">
        <w:rPr>
          <w:rFonts w:eastAsia="Times New Roman" w:cs="Times New Roman"/>
          <w:sz w:val="24"/>
          <w:szCs w:val="24"/>
          <w:lang w:eastAsia="pl-PL"/>
        </w:rPr>
        <w:t>–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 sprzedaż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napojów alkoholowych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przeznaczonych do spożycia poza miejscem sprzedaży </w:t>
      </w:r>
    </w:p>
    <w:p w14:paraId="72F2D605" w14:textId="77777777" w:rsidR="0050342F" w:rsidRPr="0050342F" w:rsidRDefault="0050342F" w:rsidP="0050342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53E01">
        <w:rPr>
          <w:rFonts w:ascii="Times New Roman" w:eastAsia="Times New Roman" w:hAnsi="Times New Roman" w:cs="Times New Roman"/>
          <w:sz w:val="36"/>
          <w:szCs w:val="24"/>
          <w:lang w:eastAsia="pl-PL"/>
        </w:rPr>
        <w:t>□</w:t>
      </w:r>
      <w:r w:rsidRPr="0050342F">
        <w:rPr>
          <w:rFonts w:eastAsia="Times New Roman" w:cs="Times New Roman"/>
          <w:sz w:val="36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b/>
          <w:sz w:val="24"/>
          <w:szCs w:val="24"/>
          <w:lang w:eastAsia="pl-PL"/>
        </w:rPr>
        <w:t>Gastronomia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–</w:t>
      </w:r>
      <w:r w:rsidRPr="00553E01">
        <w:rPr>
          <w:rFonts w:eastAsia="Times New Roman" w:cs="Times New Roman"/>
          <w:sz w:val="24"/>
          <w:szCs w:val="24"/>
          <w:lang w:eastAsia="pl-PL"/>
        </w:rPr>
        <w:t xml:space="preserve"> sprzedaż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i podawanie napojów alkoholowych</w:t>
      </w:r>
      <w:r w:rsidRPr="0050342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53E01">
        <w:rPr>
          <w:rFonts w:eastAsia="Times New Roman" w:cs="Times New Roman"/>
          <w:sz w:val="24"/>
          <w:szCs w:val="24"/>
          <w:lang w:eastAsia="pl-PL"/>
        </w:rPr>
        <w:t>przeznaczonych do sp</w:t>
      </w:r>
      <w:r w:rsidRPr="0050342F">
        <w:rPr>
          <w:rFonts w:eastAsia="Times New Roman" w:cs="Times New Roman"/>
          <w:sz w:val="24"/>
          <w:szCs w:val="24"/>
          <w:lang w:eastAsia="pl-PL"/>
        </w:rPr>
        <w:t>o</w:t>
      </w:r>
      <w:r w:rsidRPr="00553E01">
        <w:rPr>
          <w:rFonts w:eastAsia="Times New Roman" w:cs="Times New Roman"/>
          <w:sz w:val="24"/>
          <w:szCs w:val="24"/>
          <w:lang w:eastAsia="pl-PL"/>
        </w:rPr>
        <w:t>życia w miejscu sprzedaży</w:t>
      </w:r>
    </w:p>
    <w:p w14:paraId="69097759" w14:textId="77777777" w:rsidR="00696082" w:rsidRPr="0050342F" w:rsidRDefault="00696082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</w:p>
    <w:p w14:paraId="2B34832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1. Oznaczenie rodzaju zezwolenia:</w:t>
      </w:r>
    </w:p>
    <w:p w14:paraId="18981F4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a/ do 4,5 % zawartości alkoholu oraz na piwo,</w:t>
      </w:r>
    </w:p>
    <w:p w14:paraId="1EF48B6F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b/ powyżej 4,5 % do 18 % zawartości alkoholu (z wyjątkiem piwa),</w:t>
      </w:r>
    </w:p>
    <w:p w14:paraId="2695F45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c/ powyżej 18 % zawartości alkoholu.*</w:t>
      </w:r>
    </w:p>
    <w:p w14:paraId="61CBB7B2" w14:textId="77777777" w:rsidR="00822A46" w:rsidRPr="0050342F" w:rsidRDefault="00822A46" w:rsidP="00991A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 w:rsidRPr="0050342F">
        <w:rPr>
          <w:rFonts w:cs="TimesNewRomanPS-ItalicMT"/>
          <w:i/>
          <w:iCs/>
          <w:sz w:val="24"/>
          <w:szCs w:val="24"/>
        </w:rPr>
        <w:t>* - niepotrzebne skreślić</w:t>
      </w:r>
    </w:p>
    <w:p w14:paraId="5F531ECC" w14:textId="77777777" w:rsidR="00991AA7" w:rsidRPr="0050342F" w:rsidRDefault="00991AA7" w:rsidP="00991AA7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</w:p>
    <w:p w14:paraId="12D170F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2. Oznaczenie przedsiębiorcy:</w:t>
      </w:r>
      <w:r w:rsidR="00F400C5" w:rsidRPr="0050342F">
        <w:rPr>
          <w:rFonts w:cs="TimesNewRomanPS-BoldItalicMT"/>
          <w:b/>
          <w:bCs/>
          <w:iCs/>
          <w:sz w:val="24"/>
          <w:szCs w:val="24"/>
        </w:rPr>
        <w:t xml:space="preserve"> </w:t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Cs/>
          <w:sz w:val="24"/>
          <w:szCs w:val="24"/>
        </w:rPr>
        <w:tab/>
      </w:r>
      <w:r w:rsidR="00696082" w:rsidRPr="0050342F">
        <w:rPr>
          <w:rFonts w:cs="TimesNewRomanPS-BoldItalicMT"/>
          <w:b/>
          <w:bCs/>
          <w:i/>
          <w:iCs/>
          <w:sz w:val="24"/>
          <w:szCs w:val="24"/>
        </w:rPr>
        <w:tab/>
      </w:r>
      <w:r w:rsidR="00F400C5" w:rsidRPr="0050342F">
        <w:rPr>
          <w:rFonts w:cs="TimesNewRomanPS-BoldItalicMT"/>
          <w:b/>
          <w:bCs/>
          <w:iCs/>
          <w:sz w:val="24"/>
          <w:szCs w:val="24"/>
        </w:rPr>
        <w:t xml:space="preserve">NIP </w:t>
      </w:r>
      <w:r w:rsidR="00F400C5" w:rsidRPr="0050342F">
        <w:rPr>
          <w:rFonts w:cs="TimesNewRomanPS-BoldItalicMT"/>
          <w:bCs/>
          <w:iCs/>
          <w:sz w:val="24"/>
          <w:szCs w:val="24"/>
        </w:rPr>
        <w:t>…………</w:t>
      </w:r>
      <w:r w:rsidR="00696082" w:rsidRPr="0050342F">
        <w:rPr>
          <w:rFonts w:cs="TimesNewRomanPS-BoldItalicMT"/>
          <w:bCs/>
          <w:iCs/>
          <w:sz w:val="24"/>
          <w:szCs w:val="24"/>
        </w:rPr>
        <w:t>…….</w:t>
      </w:r>
      <w:r w:rsidR="00F400C5" w:rsidRPr="0050342F">
        <w:rPr>
          <w:rFonts w:cs="TimesNewRomanPS-BoldItalicMT"/>
          <w:bCs/>
          <w:iCs/>
          <w:sz w:val="24"/>
          <w:szCs w:val="24"/>
        </w:rPr>
        <w:t>…………………………..</w:t>
      </w:r>
    </w:p>
    <w:p w14:paraId="07E7B36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</w:t>
      </w:r>
      <w:r w:rsidRPr="0050342F">
        <w:rPr>
          <w:rFonts w:cs="TimesNewRomanPSMT"/>
          <w:sz w:val="24"/>
          <w:szCs w:val="24"/>
        </w:rPr>
        <w:t>....</w:t>
      </w:r>
      <w:r w:rsidR="00696082" w:rsidRPr="0050342F">
        <w:rPr>
          <w:rFonts w:cs="TimesNewRomanPSMT"/>
          <w:sz w:val="24"/>
          <w:szCs w:val="24"/>
        </w:rPr>
        <w:t>......</w:t>
      </w:r>
      <w:r w:rsidRPr="0050342F">
        <w:rPr>
          <w:rFonts w:cs="TimesNewRomanPSMT"/>
          <w:sz w:val="24"/>
          <w:szCs w:val="24"/>
        </w:rPr>
        <w:t>.</w:t>
      </w:r>
    </w:p>
    <w:p w14:paraId="5EDA8A6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/imię i nazwisko – miejsce zamieszkania/</w:t>
      </w:r>
    </w:p>
    <w:p w14:paraId="00FC614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3. Nazwa i siedziba przedsiębiorstwa:</w:t>
      </w:r>
    </w:p>
    <w:p w14:paraId="6D2D45D9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</w:t>
      </w:r>
    </w:p>
    <w:p w14:paraId="7CDD7A3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/nazwa przedsiębiorstwa/</w:t>
      </w:r>
    </w:p>
    <w:p w14:paraId="57A7447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</w:t>
      </w:r>
    </w:p>
    <w:p w14:paraId="46FA35A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/siedziba przedsiębiorstwa – adres zakładu głównego/</w:t>
      </w:r>
    </w:p>
    <w:p w14:paraId="07E9899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4. Pełnomocnicy (w przypadku ich ustanowienia):</w:t>
      </w:r>
    </w:p>
    <w:p w14:paraId="254FF64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07A7601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/imiona i nazwiska pełnomocników – adresy zamieszkania)</w:t>
      </w:r>
    </w:p>
    <w:p w14:paraId="3B1D9CC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5. Numer w rejestrze przedsiębiorców</w:t>
      </w:r>
      <w:r w:rsidR="00991AA7" w:rsidRPr="0050342F">
        <w:rPr>
          <w:rFonts w:cs="TimesNewRomanPS-BoldItalicMT"/>
          <w:b/>
          <w:bCs/>
          <w:i/>
          <w:iCs/>
          <w:sz w:val="24"/>
          <w:szCs w:val="24"/>
        </w:rPr>
        <w:t xml:space="preserve"> </w:t>
      </w:r>
      <w:r w:rsidR="00991AA7" w:rsidRPr="0050342F">
        <w:rPr>
          <w:rFonts w:cs="TimesNewRomanPS-BoldItalicMT"/>
          <w:bCs/>
          <w:i/>
          <w:iCs/>
          <w:sz w:val="24"/>
          <w:szCs w:val="24"/>
        </w:rPr>
        <w:t>/dotyczy przedsiębiorców zarejestrowanych w KRS/</w:t>
      </w:r>
      <w:r w:rsidRPr="0050342F">
        <w:rPr>
          <w:rFonts w:cs="TimesNewRomanPS-BoldItalicMT"/>
          <w:b/>
          <w:bCs/>
          <w:i/>
          <w:iCs/>
          <w:sz w:val="24"/>
          <w:szCs w:val="24"/>
        </w:rPr>
        <w:t>:</w:t>
      </w:r>
    </w:p>
    <w:p w14:paraId="7A14835D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</w:t>
      </w:r>
    </w:p>
    <w:p w14:paraId="0000776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6. Przedmiot działalności gospodarczej:</w:t>
      </w:r>
    </w:p>
    <w:p w14:paraId="2CF1848F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48772922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</w:t>
      </w:r>
    </w:p>
    <w:p w14:paraId="1E71D40C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-BoldItalicMT"/>
          <w:b/>
          <w:bCs/>
          <w:iCs/>
          <w:sz w:val="24"/>
          <w:szCs w:val="24"/>
        </w:rPr>
        <w:t>7. Adres punktu sprzedaży:</w:t>
      </w:r>
    </w:p>
    <w:p w14:paraId="0FE089E8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.......................................</w:t>
      </w:r>
    </w:p>
    <w:p w14:paraId="34174FF1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8. </w:t>
      </w:r>
      <w:r w:rsidRPr="0050342F">
        <w:rPr>
          <w:rFonts w:cs="TimesNewRomanPS-BoldItalicMT"/>
          <w:b/>
          <w:bCs/>
          <w:iCs/>
          <w:sz w:val="24"/>
          <w:szCs w:val="24"/>
        </w:rPr>
        <w:t>Adres punktu składowania napojów alkoholowych (magazynu dystrybucyjnego):</w:t>
      </w:r>
    </w:p>
    <w:p w14:paraId="7D628F0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.....................</w:t>
      </w:r>
    </w:p>
    <w:p w14:paraId="49165F34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9. </w:t>
      </w:r>
      <w:r w:rsidRPr="0050342F">
        <w:rPr>
          <w:rFonts w:cs="TimesNewRomanPS-BoldItalicMT"/>
          <w:b/>
          <w:bCs/>
          <w:iCs/>
          <w:sz w:val="24"/>
          <w:szCs w:val="24"/>
        </w:rPr>
        <w:t>Dni i godziny prowadzenia sprzedaży napojów alkoholowych:</w:t>
      </w:r>
    </w:p>
    <w:p w14:paraId="7A4F2F5E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</w:t>
      </w:r>
      <w:r w:rsidR="00696082" w:rsidRPr="0050342F">
        <w:rPr>
          <w:rFonts w:cs="TimesNewRomanPSMT"/>
          <w:sz w:val="24"/>
          <w:szCs w:val="24"/>
        </w:rPr>
        <w:t>...........</w:t>
      </w:r>
      <w:r w:rsidRPr="0050342F">
        <w:rPr>
          <w:rFonts w:cs="TimesNewRomanPSMT"/>
          <w:sz w:val="24"/>
          <w:szCs w:val="24"/>
        </w:rPr>
        <w:t>...</w:t>
      </w:r>
    </w:p>
    <w:p w14:paraId="4AD9356A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-BoldItalicMT"/>
          <w:b/>
          <w:bCs/>
          <w:iCs/>
          <w:sz w:val="24"/>
          <w:szCs w:val="24"/>
        </w:rPr>
      </w:pPr>
      <w:r w:rsidRPr="0050342F">
        <w:rPr>
          <w:rFonts w:cs="TimesNewRomanPSMT"/>
          <w:b/>
          <w:sz w:val="24"/>
          <w:szCs w:val="24"/>
        </w:rPr>
        <w:t xml:space="preserve">10. </w:t>
      </w:r>
      <w:r w:rsidRPr="0050342F">
        <w:rPr>
          <w:rFonts w:cs="TimesNewRomanPS-BoldItalicMT"/>
          <w:b/>
          <w:bCs/>
          <w:iCs/>
          <w:sz w:val="24"/>
          <w:szCs w:val="24"/>
        </w:rPr>
        <w:t>Dodatkowa informacja</w:t>
      </w:r>
      <w:r w:rsidR="00991AA7" w:rsidRPr="0050342F">
        <w:rPr>
          <w:rFonts w:cs="TimesNewRomanPS-BoldItalicMT"/>
          <w:b/>
          <w:bCs/>
          <w:iCs/>
          <w:sz w:val="24"/>
          <w:szCs w:val="24"/>
        </w:rPr>
        <w:t xml:space="preserve"> /za zgodą wnioskodawcy/</w:t>
      </w:r>
      <w:r w:rsidRPr="0050342F">
        <w:rPr>
          <w:rFonts w:cs="TimesNewRomanPS-BoldItalicMT"/>
          <w:b/>
          <w:bCs/>
          <w:iCs/>
          <w:sz w:val="24"/>
          <w:szCs w:val="24"/>
        </w:rPr>
        <w:t>:</w:t>
      </w:r>
    </w:p>
    <w:p w14:paraId="09E2FE8D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tel. domowy: ..............................................</w:t>
      </w:r>
      <w:r w:rsidR="00696082" w:rsidRPr="0050342F">
        <w:rPr>
          <w:rFonts w:cs="TimesNewRomanPSMT"/>
          <w:sz w:val="24"/>
          <w:szCs w:val="24"/>
        </w:rPr>
        <w:t>..</w:t>
      </w:r>
      <w:r w:rsidR="00696082" w:rsidRPr="0050342F">
        <w:rPr>
          <w:rFonts w:cs="TimesNewRomanPSMT"/>
          <w:sz w:val="24"/>
          <w:szCs w:val="24"/>
        </w:rPr>
        <w:tab/>
      </w:r>
      <w:r w:rsidR="00696082" w:rsidRPr="0050342F">
        <w:rPr>
          <w:rFonts w:cs="TimesNewRomanPSMT"/>
          <w:sz w:val="24"/>
          <w:szCs w:val="24"/>
        </w:rPr>
        <w:tab/>
      </w:r>
      <w:r w:rsidRPr="0050342F">
        <w:rPr>
          <w:rFonts w:cs="TimesNewRomanPSMT"/>
          <w:sz w:val="24"/>
          <w:szCs w:val="24"/>
        </w:rPr>
        <w:t xml:space="preserve"> tel. </w:t>
      </w:r>
      <w:r w:rsidR="00696082" w:rsidRPr="0050342F">
        <w:rPr>
          <w:rFonts w:cs="TimesNewRomanPSMT"/>
          <w:sz w:val="24"/>
          <w:szCs w:val="24"/>
        </w:rPr>
        <w:t>k</w:t>
      </w:r>
      <w:r w:rsidRPr="0050342F">
        <w:rPr>
          <w:rFonts w:cs="TimesNewRomanPSMT"/>
          <w:sz w:val="24"/>
          <w:szCs w:val="24"/>
        </w:rPr>
        <w:t>om</w:t>
      </w:r>
      <w:r w:rsidR="00696082" w:rsidRPr="0050342F">
        <w:rPr>
          <w:rFonts w:cs="TimesNewRomanPSMT"/>
          <w:sz w:val="24"/>
          <w:szCs w:val="24"/>
        </w:rPr>
        <w:t>.</w:t>
      </w:r>
      <w:r w:rsidRPr="0050342F">
        <w:rPr>
          <w:rFonts w:cs="TimesNewRomanPSMT"/>
          <w:sz w:val="24"/>
          <w:szCs w:val="24"/>
        </w:rPr>
        <w:t>: ……………………</w:t>
      </w:r>
      <w:r w:rsidR="00696082" w:rsidRPr="0050342F">
        <w:rPr>
          <w:rFonts w:cs="TimesNewRomanPSMT"/>
          <w:sz w:val="24"/>
          <w:szCs w:val="24"/>
        </w:rPr>
        <w:t>…….…………………</w:t>
      </w:r>
    </w:p>
    <w:p w14:paraId="644C0EEF" w14:textId="77777777" w:rsidR="00822A46" w:rsidRDefault="00696082" w:rsidP="00A13EA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0342F">
        <w:rPr>
          <w:rFonts w:cs="TimesNewRomanPSMT"/>
          <w:sz w:val="24"/>
          <w:szCs w:val="24"/>
        </w:rPr>
        <w:t>e-mail: ………………………………………………………………………………………………………………………….……..</w:t>
      </w:r>
    </w:p>
    <w:p w14:paraId="54E5CB01" w14:textId="77777777" w:rsidR="00A13EAD" w:rsidRPr="00A13EAD" w:rsidRDefault="00A13EAD" w:rsidP="00A13EA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EA9B996" w14:textId="77777777" w:rsidR="00822A46" w:rsidRPr="0050342F" w:rsidRDefault="00822A46" w:rsidP="00822A4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NewRomanPSMT"/>
          <w:sz w:val="14"/>
          <w:szCs w:val="14"/>
        </w:rPr>
      </w:pPr>
    </w:p>
    <w:p w14:paraId="20416944" w14:textId="77777777" w:rsidR="005A5F17" w:rsidRPr="0050342F" w:rsidRDefault="005A5F17" w:rsidP="00822A46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TimesNewRomanPSMT"/>
          <w:sz w:val="14"/>
          <w:szCs w:val="14"/>
        </w:rPr>
      </w:pPr>
    </w:p>
    <w:p w14:paraId="08700AE8" w14:textId="77777777" w:rsidR="00822A46" w:rsidRPr="0050342F" w:rsidRDefault="00822A46" w:rsidP="00A13EA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cs="TimesNewRomanPSMT"/>
          <w:sz w:val="14"/>
          <w:szCs w:val="14"/>
        </w:rPr>
      </w:pPr>
      <w:r w:rsidRPr="0050342F">
        <w:rPr>
          <w:rFonts w:cs="TimesNewRomanPSMT"/>
          <w:sz w:val="14"/>
          <w:szCs w:val="14"/>
        </w:rPr>
        <w:t>……………………………………</w:t>
      </w:r>
      <w:r w:rsidR="00991AA7" w:rsidRPr="0050342F">
        <w:rPr>
          <w:rFonts w:cs="TimesNewRomanPSMT"/>
          <w:sz w:val="14"/>
          <w:szCs w:val="14"/>
        </w:rPr>
        <w:t>…………</w:t>
      </w:r>
      <w:r w:rsidR="00696082" w:rsidRPr="0050342F">
        <w:rPr>
          <w:rFonts w:cs="TimesNewRomanPSMT"/>
          <w:sz w:val="14"/>
          <w:szCs w:val="14"/>
        </w:rPr>
        <w:t>…………</w:t>
      </w:r>
      <w:r w:rsidRPr="0050342F">
        <w:rPr>
          <w:rFonts w:cs="TimesNewRomanPSMT"/>
          <w:sz w:val="14"/>
          <w:szCs w:val="14"/>
        </w:rPr>
        <w:t>……………….</w:t>
      </w:r>
    </w:p>
    <w:p w14:paraId="4D5F1868" w14:textId="77777777" w:rsidR="00822A46" w:rsidRPr="0050342F" w:rsidRDefault="00822A46" w:rsidP="00A13EAD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NewRomanPSMT"/>
          <w:sz w:val="20"/>
          <w:szCs w:val="20"/>
        </w:rPr>
      </w:pPr>
      <w:r w:rsidRPr="0050342F">
        <w:rPr>
          <w:rFonts w:cs="TimesNewRomanPSMT"/>
          <w:sz w:val="20"/>
          <w:szCs w:val="20"/>
        </w:rPr>
        <w:t>/ czytelny podpis/</w:t>
      </w:r>
    </w:p>
    <w:p w14:paraId="54383B7A" w14:textId="77777777" w:rsidR="00696082" w:rsidRPr="0050342F" w:rsidRDefault="00696082" w:rsidP="00822A4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14:paraId="0C4E8E2A" w14:textId="77777777" w:rsidR="00AC71E4" w:rsidRPr="00E43E11" w:rsidRDefault="00AC71E4" w:rsidP="00E43E11">
      <w:pPr>
        <w:pStyle w:val="Nagwek1"/>
        <w:spacing w:line="276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18691B">
        <w:rPr>
          <w:rFonts w:asciiTheme="minorHAnsi" w:hAnsiTheme="minorHAnsi"/>
          <w:b/>
          <w:bCs/>
          <w:sz w:val="22"/>
          <w:szCs w:val="22"/>
          <w:u w:val="single"/>
        </w:rPr>
        <w:t>POUCZENIE</w:t>
      </w:r>
    </w:p>
    <w:p w14:paraId="3CB0A8BD" w14:textId="77777777" w:rsidR="00AC71E4" w:rsidRPr="000E435F" w:rsidRDefault="00AC71E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b/>
          <w:u w:val="single"/>
        </w:rPr>
      </w:pPr>
      <w:r w:rsidRPr="000E435F">
        <w:rPr>
          <w:b/>
          <w:u w:val="single"/>
        </w:rPr>
        <w:t>Do wniosku o wydanie zezwolenia na sprzedaż napojów alkoholowych należy dołączyć:</w:t>
      </w:r>
    </w:p>
    <w:p w14:paraId="60463F70" w14:textId="77777777" w:rsidR="00AC71E4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d</w:t>
      </w:r>
      <w:r w:rsidRPr="00AC71E4">
        <w:rPr>
          <w:rFonts w:cs="TimesNewRomanPSMT"/>
        </w:rPr>
        <w:t>okument potwierdzający tytuł prawny wnioskodawcy do lokalu stanowiącego punkt sprzedaży napojów alkoholowych</w:t>
      </w:r>
      <w:r>
        <w:rPr>
          <w:rFonts w:cs="TimesNewRomanPSMT"/>
        </w:rPr>
        <w:t>;</w:t>
      </w:r>
    </w:p>
    <w:p w14:paraId="01FC914B" w14:textId="77777777" w:rsidR="00AC71E4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p</w:t>
      </w:r>
      <w:r w:rsidRPr="00AC71E4">
        <w:rPr>
          <w:rFonts w:cs="TimesNewRomanPSMT"/>
        </w:rPr>
        <w:t>isemną zgodę właściciela, użytkownika, zarządcy lub administratora budynku, jeżeli punkt sprzedaży będzie zlokalizowany w bud</w:t>
      </w:r>
      <w:r>
        <w:rPr>
          <w:rFonts w:cs="TimesNewRomanPSMT"/>
        </w:rPr>
        <w:t>ynku mieszkalnym wielorodzinnym;</w:t>
      </w:r>
    </w:p>
    <w:p w14:paraId="515EA969" w14:textId="77777777" w:rsidR="00472B84" w:rsidRPr="00E43E11" w:rsidRDefault="00AC71E4" w:rsidP="00E43E11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="TimesNewRomanPSMT"/>
        </w:rPr>
      </w:pPr>
      <w:r>
        <w:rPr>
          <w:rFonts w:cs="TimesNewRomanPSMT"/>
        </w:rPr>
        <w:t>d</w:t>
      </w:r>
      <w:r w:rsidRPr="00AC71E4">
        <w:rPr>
          <w:rFonts w:cs="TimesNewRomanPSMT"/>
        </w:rPr>
        <w:t>ecyzję właściwego państwowego powiatowego inspektora sanitarnego, potwierdzającego spełnienie warunków sanitarnych przez punkt sprzedaży.</w:t>
      </w:r>
    </w:p>
    <w:p w14:paraId="3795FFB5" w14:textId="77777777" w:rsidR="00472B84" w:rsidRPr="0007058A" w:rsidRDefault="00472B8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cs="TimesNewRomanPSMT"/>
        </w:rPr>
      </w:pPr>
      <w:r w:rsidRPr="0007058A">
        <w:rPr>
          <w:rFonts w:eastAsia="Times New Roman" w:cs="Times New Roman"/>
        </w:rPr>
        <w:t>Zezwoleni</w:t>
      </w:r>
      <w:r w:rsidR="00C57190">
        <w:rPr>
          <w:rFonts w:eastAsia="Times New Roman" w:cs="Times New Roman"/>
        </w:rPr>
        <w:t>e</w:t>
      </w:r>
      <w:r w:rsidRPr="0007058A">
        <w:rPr>
          <w:rFonts w:eastAsia="Times New Roman" w:cs="Times New Roman"/>
        </w:rPr>
        <w:t xml:space="preserve"> na sprzedaż napojów alkoholowych wydawane</w:t>
      </w:r>
      <w:r w:rsidR="00C57190">
        <w:rPr>
          <w:rFonts w:eastAsia="Times New Roman" w:cs="Times New Roman"/>
        </w:rPr>
        <w:t xml:space="preserve"> jest</w:t>
      </w:r>
      <w:r w:rsidRPr="0007058A">
        <w:rPr>
          <w:rFonts w:eastAsia="Times New Roman" w:cs="Times New Roman"/>
        </w:rPr>
        <w:t xml:space="preserve"> na</w:t>
      </w:r>
      <w:r w:rsidR="000E435F">
        <w:rPr>
          <w:rFonts w:eastAsia="Times New Roman" w:cs="Times New Roman"/>
        </w:rPr>
        <w:t xml:space="preserve"> czas oznaczony</w:t>
      </w:r>
      <w:r w:rsidRPr="0007058A">
        <w:rPr>
          <w:rFonts w:eastAsia="Times New Roman" w:cs="Times New Roman"/>
        </w:rPr>
        <w:t>:</w:t>
      </w:r>
    </w:p>
    <w:p w14:paraId="107F9614" w14:textId="77777777" w:rsidR="00472B84" w:rsidRPr="00472B84" w:rsidRDefault="000E435F" w:rsidP="00E43E1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krótszy  niż </w:t>
      </w:r>
      <w:r w:rsidR="00472B84" w:rsidRPr="00472B84">
        <w:rPr>
          <w:rFonts w:eastAsia="Times New Roman" w:cs="Times New Roman"/>
          <w:lang w:eastAsia="pl-PL"/>
        </w:rPr>
        <w:t>2 lata – w placówkach handlu detalicznego</w:t>
      </w:r>
    </w:p>
    <w:p w14:paraId="09AD3025" w14:textId="77777777" w:rsidR="000E435F" w:rsidRPr="00472B84" w:rsidRDefault="000E435F" w:rsidP="00E43E11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 krótszy niż </w:t>
      </w:r>
      <w:r w:rsidR="00472B84" w:rsidRPr="00472B84">
        <w:rPr>
          <w:rFonts w:eastAsia="Times New Roman" w:cs="Times New Roman"/>
          <w:lang w:eastAsia="pl-PL"/>
        </w:rPr>
        <w:t>4 lata – w placówkach gastronomicznych</w:t>
      </w:r>
    </w:p>
    <w:p w14:paraId="541CBBBB" w14:textId="77777777" w:rsidR="00AC71E4" w:rsidRPr="00472B84" w:rsidRDefault="00AC71E4" w:rsidP="00E43E11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 w:rsidRPr="00472B84">
        <w:t xml:space="preserve">Opłatę za korzystanie z zezwolenia należy wnieść na rachunek bankowy Urzędu: </w:t>
      </w:r>
    </w:p>
    <w:p w14:paraId="6D5AC8ED" w14:textId="77777777" w:rsidR="00AC71E4" w:rsidRPr="00472B84" w:rsidRDefault="00AC71E4" w:rsidP="00E43E1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472B84">
        <w:rPr>
          <w:rFonts w:asciiTheme="minorHAnsi" w:hAnsiTheme="minorHAnsi"/>
          <w:b/>
          <w:bCs/>
          <w:sz w:val="22"/>
          <w:szCs w:val="22"/>
        </w:rPr>
        <w:t>BS 36 9058 0000 0000 0000 0013 0001</w:t>
      </w:r>
    </w:p>
    <w:p w14:paraId="4EDB1DB0" w14:textId="77777777" w:rsidR="00AC71E4" w:rsidRPr="00472B84" w:rsidRDefault="00AC71E4" w:rsidP="00E43E1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472B84">
        <w:rPr>
          <w:rFonts w:asciiTheme="minorHAnsi" w:hAnsiTheme="minorHAnsi"/>
          <w:color w:val="000000"/>
          <w:sz w:val="22"/>
          <w:szCs w:val="22"/>
        </w:rPr>
        <w:t xml:space="preserve"> Tytułem: </w:t>
      </w:r>
      <w:r w:rsidRPr="00472B84">
        <w:rPr>
          <w:rFonts w:asciiTheme="minorHAnsi" w:hAnsiTheme="minorHAnsi"/>
          <w:b/>
          <w:bCs/>
          <w:color w:val="000000"/>
          <w:sz w:val="22"/>
          <w:szCs w:val="22"/>
        </w:rPr>
        <w:t>Opłata za zezwolenie na alkohol</w:t>
      </w:r>
    </w:p>
    <w:p w14:paraId="470ED0DD" w14:textId="77777777" w:rsidR="00AC71E4" w:rsidRPr="0018691B" w:rsidRDefault="00BF5CA6" w:rsidP="00AC71E4">
      <w:pPr>
        <w:jc w:val="both"/>
      </w:pPr>
      <w:r>
        <w:rPr>
          <w:noProof/>
          <w:lang w:eastAsia="pl-PL"/>
        </w:rPr>
        <w:pict w14:anchorId="11F33F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0.6pt;width:487.5pt;height:.75pt;flip:y;z-index:251658240" o:connectortype="straight"/>
        </w:pict>
      </w:r>
    </w:p>
    <w:p w14:paraId="1E6F85A7" w14:textId="77777777" w:rsidR="00E43E11" w:rsidRPr="00E43E11" w:rsidRDefault="00E43E11" w:rsidP="00E43E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>Klauzula informacyjna o przetwarzaniu danych</w:t>
      </w:r>
    </w:p>
    <w:p w14:paraId="37672991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BB2679C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Administrator danych:</w:t>
      </w:r>
    </w:p>
    <w:p w14:paraId="563D8D88" w14:textId="77777777" w:rsidR="00E43E11" w:rsidRPr="00E43E11" w:rsidRDefault="00E43E11" w:rsidP="00E43E11">
      <w:pPr>
        <w:pStyle w:val="Tekstpodstawowy"/>
        <w:tabs>
          <w:tab w:val="left" w:pos="8505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 xml:space="preserve">Administratorem Pani/Pana danych osobowych jest Urząd Gminy w Miedzichowie ul. Poznańska 12, kod pocztowy 64-361, e-mail:ug-miedzichowo@post.pl, tel. 61 44 10 240 </w:t>
      </w:r>
    </w:p>
    <w:p w14:paraId="126B8DA6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4325DAB8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Inspektor ochrony danych:</w:t>
      </w:r>
    </w:p>
    <w:p w14:paraId="1E448E47" w14:textId="0E277869" w:rsid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Urząd Gminy Miedzichowo, ul. Poznańska 12, 64-361 Miedzichowo, Tel. 61 44 10 240, e-mail</w:t>
      </w:r>
      <w:r w:rsidR="00B77AB0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B77AB0" w:rsidRPr="009D7652">
          <w:rPr>
            <w:rStyle w:val="Hipercze"/>
            <w:rFonts w:ascii="Times New Roman" w:hAnsi="Times New Roman" w:cs="Times New Roman"/>
            <w:sz w:val="18"/>
            <w:szCs w:val="18"/>
          </w:rPr>
          <w:t>inspektor@cbi24.pl</w:t>
        </w:r>
      </w:hyperlink>
    </w:p>
    <w:p w14:paraId="49D940F5" w14:textId="77777777" w:rsidR="00B77AB0" w:rsidRPr="00E43E11" w:rsidRDefault="00B77AB0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3C30C139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Cele przetwarzania danych osobowych oraz podstawa prawna przetwarzania:</w:t>
      </w:r>
    </w:p>
    <w:p w14:paraId="3571709D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Przetwarzanie Pani/Pana danych osobowych odbywać się będzie w celu dopełnienia obowiązków określonych w przepisach prawa na podstawie:</w:t>
      </w:r>
    </w:p>
    <w:p w14:paraId="5BFA06C2" w14:textId="51C44B34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26 października 1982r. o wychowaniu w trzeźwości i przeciwdziałaniu alkoholizmowi (Dz.U. z 20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21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poz. 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1119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póź</w:t>
      </w:r>
      <w:r w:rsidR="00B66A0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n.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zm</w:t>
      </w:r>
      <w:r w:rsidR="00B66A0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21E22482" w14:textId="1724DB99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14 czerwca 1960r – Kodeks postępowania administracyjnego (Dz.U. z 20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r., poz.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735</w:t>
      </w:r>
      <w:r w:rsidR="00B66A0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późn. zm.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7B9F5582" w14:textId="1781A76E" w:rsidR="00E43E11" w:rsidRPr="00E43E11" w:rsidRDefault="00E43E11" w:rsidP="00E43E1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Ustawy z dnia 16 listopada 2006r. o opłacie skarbowej (Dz.U. z 20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21</w:t>
      </w:r>
      <w:r w:rsidR="009E38B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r., poz. 1</w:t>
      </w:r>
      <w:r w:rsidR="00DF230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923</w:t>
      </w:r>
      <w:r w:rsidR="00B66A0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póżn. zm.</w:t>
      </w:r>
      <w:r w:rsidRPr="00E43E1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14:paraId="2AA0449A" w14:textId="77777777" w:rsidR="00E43E11" w:rsidRPr="00E43E11" w:rsidRDefault="00E43E11" w:rsidP="00E43E11">
      <w:pPr>
        <w:pStyle w:val="Tekstpodstawowy"/>
        <w:tabs>
          <w:tab w:val="left" w:pos="2310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ab/>
      </w:r>
    </w:p>
    <w:p w14:paraId="6174A2D5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Okres przechowywania danych osobowych:</w:t>
      </w:r>
    </w:p>
    <w:p w14:paraId="5297ABE1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będą przechowywane przez okres określony przepisami prawa, zgodnie z instrukcją kancelaryjną.</w:t>
      </w:r>
    </w:p>
    <w:p w14:paraId="1FA9C329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4EB0CF5D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Prawo dostępu do danych osobowych:</w:t>
      </w:r>
    </w:p>
    <w:p w14:paraId="701009F5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325B00C7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6839A709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Prawo wniesienia skargi do organu nadzorczego:</w:t>
      </w:r>
    </w:p>
    <w:p w14:paraId="06C9EED2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pacing w:val="1"/>
          <w:sz w:val="18"/>
          <w:szCs w:val="18"/>
        </w:rPr>
        <w:t xml:space="preserve">Przysługuje  </w:t>
      </w:r>
      <w:r w:rsidRPr="00E43E11">
        <w:rPr>
          <w:rFonts w:ascii="Times New Roman" w:hAnsi="Times New Roman" w:cs="Times New Roman"/>
          <w:sz w:val="18"/>
          <w:szCs w:val="18"/>
        </w:rPr>
        <w:t>Pani/Panu  prawo  wniesienia  skargi  do  Prezesa   Urzędu   Ochrony   Danych   Osobowych.</w:t>
      </w:r>
    </w:p>
    <w:p w14:paraId="0BDBAD02" w14:textId="77777777" w:rsidR="00E43E11" w:rsidRPr="00E43E11" w:rsidRDefault="00E43E11" w:rsidP="00E43E11">
      <w:pPr>
        <w:pStyle w:val="Tekstpodstawowy"/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588DA7B" w14:textId="77777777" w:rsidR="00E43E11" w:rsidRPr="00E43E11" w:rsidRDefault="00E43E11" w:rsidP="00E43E11">
      <w:pPr>
        <w:pStyle w:val="Nagwek81"/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Odbiorcy danych:</w:t>
      </w:r>
    </w:p>
    <w:p w14:paraId="6E324F5D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mogą być udostępniane podmiotom uprawnionym na mocy przepisów prawa np. Ministerstwo Przedsiębiorczości i Technologii.</w:t>
      </w:r>
    </w:p>
    <w:p w14:paraId="1B1B82D9" w14:textId="77777777" w:rsidR="00E43E11" w:rsidRPr="00E43E11" w:rsidRDefault="00E43E11" w:rsidP="00E43E11">
      <w:pPr>
        <w:pStyle w:val="Tekstpodstawowy"/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09776D37" w14:textId="77777777" w:rsidR="00E43E11" w:rsidRPr="00E43E11" w:rsidRDefault="00E43E11" w:rsidP="00E43E11">
      <w:pPr>
        <w:pStyle w:val="Nagwek81"/>
        <w:tabs>
          <w:tab w:val="left" w:pos="1029"/>
        </w:tabs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Przekazanie danych do państwa trzeciego/organizacji międzynarodowej:</w:t>
      </w:r>
    </w:p>
    <w:p w14:paraId="45A59B2A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14:paraId="7D3E7F55" w14:textId="77777777" w:rsidR="00E43E11" w:rsidRPr="00E43E11" w:rsidRDefault="00E43E11" w:rsidP="00E43E11">
      <w:pPr>
        <w:pStyle w:val="Tekstpodstawowy"/>
        <w:tabs>
          <w:tab w:val="left" w:pos="1029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14:paraId="61A7E15A" w14:textId="77777777" w:rsidR="00E43E11" w:rsidRPr="00E43E11" w:rsidRDefault="00E43E11" w:rsidP="00E43E11">
      <w:pPr>
        <w:pStyle w:val="Nagwek81"/>
        <w:tabs>
          <w:tab w:val="left" w:pos="1029"/>
        </w:tabs>
        <w:suppressAutoHyphens/>
        <w:ind w:left="0"/>
        <w:jc w:val="both"/>
        <w:rPr>
          <w:sz w:val="18"/>
          <w:szCs w:val="18"/>
        </w:rPr>
      </w:pPr>
      <w:r w:rsidRPr="00E43E11">
        <w:rPr>
          <w:sz w:val="18"/>
          <w:szCs w:val="18"/>
        </w:rPr>
        <w:t>Zautomatyzowane podejmowanie decyzji, profilowanie:</w:t>
      </w:r>
    </w:p>
    <w:p w14:paraId="007D351B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E43E11">
        <w:rPr>
          <w:rFonts w:ascii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14:paraId="5E6B0680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AE55775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B590B94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 xml:space="preserve">Niniejszą klauzulę przyjąłem /przyjęłam do wiadomości. </w:t>
      </w:r>
    </w:p>
    <w:p w14:paraId="021E1213" w14:textId="77777777" w:rsidR="00E43E11" w:rsidRPr="00E43E11" w:rsidRDefault="00E43E11" w:rsidP="00E43E11">
      <w:pPr>
        <w:pStyle w:val="Akapitzlist"/>
        <w:tabs>
          <w:tab w:val="left" w:pos="1029"/>
        </w:tabs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E43E11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</w:r>
      <w:r w:rsidRPr="00E43E11">
        <w:rPr>
          <w:rFonts w:ascii="Times New Roman" w:hAnsi="Times New Roman" w:cs="Times New Roman"/>
          <w:b/>
          <w:sz w:val="18"/>
          <w:szCs w:val="18"/>
        </w:rPr>
        <w:tab/>
        <w:t xml:space="preserve">czytelny podpis </w:t>
      </w:r>
    </w:p>
    <w:p w14:paraId="56A80631" w14:textId="77777777" w:rsidR="00E43E11" w:rsidRPr="00E43E11" w:rsidRDefault="00E43E11" w:rsidP="00E43E11">
      <w:pPr>
        <w:tabs>
          <w:tab w:val="left" w:pos="10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0274DA" w14:textId="77777777" w:rsidR="00E43E11" w:rsidRDefault="00E43E11" w:rsidP="00E43E1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4497AA8" w14:textId="77777777" w:rsidR="00B91573" w:rsidRPr="00E43E11" w:rsidRDefault="00E43E11" w:rsidP="00E43E11">
      <w:pPr>
        <w:tabs>
          <w:tab w:val="left" w:pos="69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</w:p>
    <w:sectPr w:rsidR="00B91573" w:rsidRPr="00E43E11" w:rsidSect="005A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CC2C" w14:textId="77777777" w:rsidR="00BF5CA6" w:rsidRDefault="00BF5CA6" w:rsidP="00A13EAD">
      <w:pPr>
        <w:spacing w:after="0" w:line="240" w:lineRule="auto"/>
      </w:pPr>
      <w:r>
        <w:separator/>
      </w:r>
    </w:p>
  </w:endnote>
  <w:endnote w:type="continuationSeparator" w:id="0">
    <w:p w14:paraId="4B8C524E" w14:textId="77777777" w:rsidR="00BF5CA6" w:rsidRDefault="00BF5CA6" w:rsidP="00A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1D23" w14:textId="77777777" w:rsidR="00A13EAD" w:rsidRDefault="00A13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7824" w14:textId="77777777" w:rsidR="00A13EAD" w:rsidRDefault="00A13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53FB" w14:textId="77777777" w:rsidR="00A13EAD" w:rsidRDefault="00A1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273A" w14:textId="77777777" w:rsidR="00BF5CA6" w:rsidRDefault="00BF5CA6" w:rsidP="00A13EAD">
      <w:pPr>
        <w:spacing w:after="0" w:line="240" w:lineRule="auto"/>
      </w:pPr>
      <w:r>
        <w:separator/>
      </w:r>
    </w:p>
  </w:footnote>
  <w:footnote w:type="continuationSeparator" w:id="0">
    <w:p w14:paraId="3B68FDB9" w14:textId="77777777" w:rsidR="00BF5CA6" w:rsidRDefault="00BF5CA6" w:rsidP="00A1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3BB" w14:textId="77777777" w:rsidR="00A13EAD" w:rsidRDefault="00A13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D340" w14:textId="77777777" w:rsidR="00A13EAD" w:rsidRDefault="00A13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3E40" w14:textId="77777777" w:rsidR="00A13EAD" w:rsidRDefault="00A13E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504"/>
    <w:multiLevelType w:val="multilevel"/>
    <w:tmpl w:val="D6A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C79"/>
    <w:multiLevelType w:val="hybridMultilevel"/>
    <w:tmpl w:val="419089F8"/>
    <w:lvl w:ilvl="0" w:tplc="79ECF2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376D"/>
    <w:multiLevelType w:val="hybridMultilevel"/>
    <w:tmpl w:val="BA68AE08"/>
    <w:lvl w:ilvl="0" w:tplc="4486223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A46"/>
    <w:rsid w:val="00001EF0"/>
    <w:rsid w:val="00066FBA"/>
    <w:rsid w:val="0007058A"/>
    <w:rsid w:val="000E435F"/>
    <w:rsid w:val="00101E7A"/>
    <w:rsid w:val="00111DC4"/>
    <w:rsid w:val="001504C4"/>
    <w:rsid w:val="001B0A3D"/>
    <w:rsid w:val="001D1104"/>
    <w:rsid w:val="0021578B"/>
    <w:rsid w:val="00250E36"/>
    <w:rsid w:val="00254EC6"/>
    <w:rsid w:val="0029236A"/>
    <w:rsid w:val="003B1EA2"/>
    <w:rsid w:val="003B4357"/>
    <w:rsid w:val="00472B84"/>
    <w:rsid w:val="0050342F"/>
    <w:rsid w:val="00590EBA"/>
    <w:rsid w:val="005A5F17"/>
    <w:rsid w:val="00655262"/>
    <w:rsid w:val="00696082"/>
    <w:rsid w:val="00822A46"/>
    <w:rsid w:val="00872F73"/>
    <w:rsid w:val="009022FA"/>
    <w:rsid w:val="00991AA7"/>
    <w:rsid w:val="00994B62"/>
    <w:rsid w:val="009C5639"/>
    <w:rsid w:val="009C7CB4"/>
    <w:rsid w:val="009E38BB"/>
    <w:rsid w:val="00A13EAD"/>
    <w:rsid w:val="00AB056D"/>
    <w:rsid w:val="00AC71E4"/>
    <w:rsid w:val="00B62745"/>
    <w:rsid w:val="00B66A03"/>
    <w:rsid w:val="00B77AB0"/>
    <w:rsid w:val="00B91573"/>
    <w:rsid w:val="00BF1F3F"/>
    <w:rsid w:val="00BF5CA6"/>
    <w:rsid w:val="00C20A36"/>
    <w:rsid w:val="00C57190"/>
    <w:rsid w:val="00D464E8"/>
    <w:rsid w:val="00D7549A"/>
    <w:rsid w:val="00D82D7A"/>
    <w:rsid w:val="00DF2300"/>
    <w:rsid w:val="00E43E11"/>
    <w:rsid w:val="00EA1558"/>
    <w:rsid w:val="00F400C5"/>
    <w:rsid w:val="00F520EC"/>
    <w:rsid w:val="00F7655F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7624275"/>
  <w15:docId w15:val="{49DA406E-C940-45CF-B8B0-77BF4B1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573"/>
  </w:style>
  <w:style w:type="paragraph" w:styleId="Nagwek1">
    <w:name w:val="heading 1"/>
    <w:basedOn w:val="Normalny"/>
    <w:next w:val="Normalny"/>
    <w:link w:val="Nagwek1Znak"/>
    <w:qFormat/>
    <w:rsid w:val="00AC71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EAD"/>
  </w:style>
  <w:style w:type="paragraph" w:styleId="Stopka">
    <w:name w:val="footer"/>
    <w:basedOn w:val="Normalny"/>
    <w:link w:val="StopkaZnak"/>
    <w:uiPriority w:val="99"/>
    <w:semiHidden/>
    <w:unhideWhenUsed/>
    <w:rsid w:val="00A1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EAD"/>
  </w:style>
  <w:style w:type="character" w:customStyle="1" w:styleId="Nagwek1Znak">
    <w:name w:val="Nagłówek 1 Znak"/>
    <w:basedOn w:val="Domylnaczcionkaakapitu"/>
    <w:link w:val="Nagwek1"/>
    <w:rsid w:val="00AC7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C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71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AC71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C71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43E1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3E11"/>
    <w:rPr>
      <w:rFonts w:ascii="Cambria" w:eastAsia="Cambria" w:hAnsi="Cambria" w:cs="Cambria"/>
      <w:sz w:val="20"/>
      <w:szCs w:val="20"/>
    </w:rPr>
  </w:style>
  <w:style w:type="paragraph" w:customStyle="1" w:styleId="Nagwek81">
    <w:name w:val="Nagłówek 81"/>
    <w:basedOn w:val="Normalny"/>
    <w:uiPriority w:val="1"/>
    <w:qFormat/>
    <w:rsid w:val="00E43E1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3E1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Kowala</dc:creator>
  <cp:lastModifiedBy>Gmina Miedzichowo</cp:lastModifiedBy>
  <cp:revision>13</cp:revision>
  <cp:lastPrinted>2016-08-23T11:39:00Z</cp:lastPrinted>
  <dcterms:created xsi:type="dcterms:W3CDTF">2016-08-18T08:34:00Z</dcterms:created>
  <dcterms:modified xsi:type="dcterms:W3CDTF">2022-02-01T08:34:00Z</dcterms:modified>
</cp:coreProperties>
</file>